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8A7108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7D13AB" w:rsidRDefault="002227E0" w:rsidP="008149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Pr="002C14F4">
              <w:rPr>
                <w:rFonts w:ascii="Times New Roman" w:hAnsi="Times New Roman"/>
                <w:sz w:val="20"/>
              </w:rPr>
              <w:t xml:space="preserve">площадки </w:t>
            </w:r>
            <w:r w:rsidRPr="002D4DB1">
              <w:rPr>
                <w:rFonts w:ascii="Times New Roman" w:hAnsi="Times New Roman"/>
                <w:sz w:val="20"/>
              </w:rPr>
              <w:t>Игрового батутного комплекса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9744E3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0" w:rsidRPr="0038411E" w:rsidRDefault="002227E0" w:rsidP="002227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6814</w:t>
            </w:r>
            <w:r w:rsidRPr="0038411E">
              <w:rPr>
                <w:rFonts w:ascii="Times New Roman" w:hAnsi="Times New Roman"/>
                <w:sz w:val="20"/>
              </w:rPr>
              <w:t xml:space="preserve">,00 рублей </w:t>
            </w:r>
          </w:p>
          <w:p w:rsidR="002227E0" w:rsidRPr="0038411E" w:rsidRDefault="002227E0" w:rsidP="002227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>
              <w:rPr>
                <w:rFonts w:ascii="Times New Roman" w:hAnsi="Times New Roman"/>
                <w:sz w:val="20"/>
              </w:rPr>
              <w:t>81768</w:t>
            </w:r>
            <w:r w:rsidRPr="0038411E">
              <w:rPr>
                <w:rFonts w:ascii="Times New Roman" w:hAnsi="Times New Roman"/>
                <w:sz w:val="20"/>
              </w:rPr>
              <w:t>,00  рублей</w:t>
            </w:r>
            <w:proofErr w:type="gramEnd"/>
          </w:p>
          <w:p w:rsidR="009744E3" w:rsidRPr="004717C3" w:rsidRDefault="002227E0" w:rsidP="002227E0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>сумма на 5 лет</w:t>
            </w:r>
            <w:r>
              <w:rPr>
                <w:rFonts w:ascii="Times New Roman" w:hAnsi="Times New Roman"/>
                <w:sz w:val="20"/>
              </w:rPr>
              <w:t xml:space="preserve"> 408840,00 </w:t>
            </w:r>
            <w:r w:rsidRPr="0038411E">
              <w:rPr>
                <w:rFonts w:ascii="Times New Roman" w:hAnsi="Times New Roman"/>
                <w:sz w:val="20"/>
              </w:rPr>
              <w:t>рублей)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право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</w:t>
            </w:r>
            <w:proofErr w:type="gramStart"/>
            <w:r w:rsidRPr="00E03274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8A7108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4717C3" w:rsidRDefault="009306F5" w:rsidP="00FF0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A7108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8A7108">
              <w:rPr>
                <w:rFonts w:ascii="Times New Roman" w:hAnsi="Times New Roman"/>
              </w:rPr>
              <w:t>.2023</w:t>
            </w:r>
            <w:r w:rsidR="008A7108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9306F5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F5" w:rsidRPr="00E03274" w:rsidRDefault="009306F5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F5" w:rsidRPr="00E03274" w:rsidRDefault="009306F5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F5" w:rsidRPr="004717C3" w:rsidRDefault="009306F5" w:rsidP="00530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8A7108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4717C3" w:rsidRDefault="009306F5" w:rsidP="00FF0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A7108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="002227E0">
              <w:rPr>
                <w:rFonts w:ascii="Times New Roman" w:hAnsi="Times New Roman"/>
              </w:rPr>
              <w:t>.2023г. 11</w:t>
            </w:r>
            <w:r w:rsidR="008A7108" w:rsidRPr="004717C3">
              <w:rPr>
                <w:rFonts w:ascii="Times New Roman" w:hAnsi="Times New Roman"/>
              </w:rPr>
              <w:t>.00</w:t>
            </w:r>
          </w:p>
        </w:tc>
      </w:tr>
      <w:tr w:rsidR="008A7108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4717C3" w:rsidRDefault="009306F5" w:rsidP="00FF0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A7108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="002227E0">
              <w:rPr>
                <w:rFonts w:ascii="Times New Roman" w:hAnsi="Times New Roman"/>
              </w:rPr>
              <w:t>.2023г. 11</w:t>
            </w:r>
            <w:r w:rsidR="008A7108" w:rsidRPr="004717C3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E03274">
              <w:rPr>
                <w:rFonts w:ascii="Times New Roman" w:hAnsi="Times New Roman"/>
              </w:rPr>
              <w:t>настоящей</w:t>
            </w:r>
            <w:proofErr w:type="gramEnd"/>
            <w:r w:rsidRPr="00E03274">
              <w:rPr>
                <w:rFonts w:ascii="Times New Roman" w:hAnsi="Times New Roman"/>
              </w:rPr>
              <w:t xml:space="preserve">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A78A0" w:rsidP="000A78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F23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E03274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97FC5"/>
    <w:rsid w:val="000A26D5"/>
    <w:rsid w:val="000A78A0"/>
    <w:rsid w:val="000B4F55"/>
    <w:rsid w:val="000B59A0"/>
    <w:rsid w:val="000C7A82"/>
    <w:rsid w:val="000D53B9"/>
    <w:rsid w:val="000D574E"/>
    <w:rsid w:val="001177EE"/>
    <w:rsid w:val="00155568"/>
    <w:rsid w:val="00166019"/>
    <w:rsid w:val="00167D32"/>
    <w:rsid w:val="001949E6"/>
    <w:rsid w:val="001A3178"/>
    <w:rsid w:val="001D598D"/>
    <w:rsid w:val="00205C81"/>
    <w:rsid w:val="0021420A"/>
    <w:rsid w:val="002209A9"/>
    <w:rsid w:val="002227E0"/>
    <w:rsid w:val="002879BC"/>
    <w:rsid w:val="002B0230"/>
    <w:rsid w:val="002C14F4"/>
    <w:rsid w:val="002C5E67"/>
    <w:rsid w:val="002C66D7"/>
    <w:rsid w:val="002D28A2"/>
    <w:rsid w:val="003074E4"/>
    <w:rsid w:val="00353CC4"/>
    <w:rsid w:val="0038411E"/>
    <w:rsid w:val="003F212A"/>
    <w:rsid w:val="003F5DEE"/>
    <w:rsid w:val="00426A26"/>
    <w:rsid w:val="00431816"/>
    <w:rsid w:val="00466D9D"/>
    <w:rsid w:val="00480824"/>
    <w:rsid w:val="004B5326"/>
    <w:rsid w:val="004D0C2D"/>
    <w:rsid w:val="004F23B3"/>
    <w:rsid w:val="00592F16"/>
    <w:rsid w:val="005972B2"/>
    <w:rsid w:val="005D7698"/>
    <w:rsid w:val="005E1AE1"/>
    <w:rsid w:val="005E46A4"/>
    <w:rsid w:val="005F2519"/>
    <w:rsid w:val="006548D2"/>
    <w:rsid w:val="006B1A74"/>
    <w:rsid w:val="006C4E9D"/>
    <w:rsid w:val="006D15C0"/>
    <w:rsid w:val="006D25BC"/>
    <w:rsid w:val="006E685F"/>
    <w:rsid w:val="00725C33"/>
    <w:rsid w:val="007326AF"/>
    <w:rsid w:val="00751220"/>
    <w:rsid w:val="007721F4"/>
    <w:rsid w:val="00782D3B"/>
    <w:rsid w:val="007946D7"/>
    <w:rsid w:val="00796D64"/>
    <w:rsid w:val="007D3EB8"/>
    <w:rsid w:val="007E1017"/>
    <w:rsid w:val="007E26DE"/>
    <w:rsid w:val="008149D7"/>
    <w:rsid w:val="00860A7B"/>
    <w:rsid w:val="0086460E"/>
    <w:rsid w:val="008658A6"/>
    <w:rsid w:val="008A6880"/>
    <w:rsid w:val="008A7108"/>
    <w:rsid w:val="008B0494"/>
    <w:rsid w:val="009306F5"/>
    <w:rsid w:val="0093521A"/>
    <w:rsid w:val="0095578F"/>
    <w:rsid w:val="009744E3"/>
    <w:rsid w:val="009C1464"/>
    <w:rsid w:val="009E0E2F"/>
    <w:rsid w:val="009E7C0E"/>
    <w:rsid w:val="00A06708"/>
    <w:rsid w:val="00A12363"/>
    <w:rsid w:val="00A36488"/>
    <w:rsid w:val="00A57A9C"/>
    <w:rsid w:val="00A76148"/>
    <w:rsid w:val="00AA5F92"/>
    <w:rsid w:val="00B152F5"/>
    <w:rsid w:val="00B21CCA"/>
    <w:rsid w:val="00B30CA1"/>
    <w:rsid w:val="00B5791F"/>
    <w:rsid w:val="00B6700D"/>
    <w:rsid w:val="00BA67F1"/>
    <w:rsid w:val="00C04F51"/>
    <w:rsid w:val="00C11059"/>
    <w:rsid w:val="00C2571E"/>
    <w:rsid w:val="00C42536"/>
    <w:rsid w:val="00C452CE"/>
    <w:rsid w:val="00C47165"/>
    <w:rsid w:val="00C94D66"/>
    <w:rsid w:val="00CA4142"/>
    <w:rsid w:val="00CB48B7"/>
    <w:rsid w:val="00D32CBB"/>
    <w:rsid w:val="00D845B3"/>
    <w:rsid w:val="00DA2671"/>
    <w:rsid w:val="00DB179F"/>
    <w:rsid w:val="00DB3B6F"/>
    <w:rsid w:val="00DD69F5"/>
    <w:rsid w:val="00DE3A8E"/>
    <w:rsid w:val="00DE7245"/>
    <w:rsid w:val="00DF3FFC"/>
    <w:rsid w:val="00E23EBB"/>
    <w:rsid w:val="00E40319"/>
    <w:rsid w:val="00EB6583"/>
    <w:rsid w:val="00EC3303"/>
    <w:rsid w:val="00EC5BA5"/>
    <w:rsid w:val="00ED57D8"/>
    <w:rsid w:val="00EE4470"/>
    <w:rsid w:val="00EF22A2"/>
    <w:rsid w:val="00F01103"/>
    <w:rsid w:val="00F21921"/>
    <w:rsid w:val="00F321C9"/>
    <w:rsid w:val="00F66929"/>
    <w:rsid w:val="00FB08C1"/>
    <w:rsid w:val="00FB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4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5</cp:revision>
  <cp:lastPrinted>2019-07-01T06:46:00Z</cp:lastPrinted>
  <dcterms:created xsi:type="dcterms:W3CDTF">2023-04-20T12:47:00Z</dcterms:created>
  <dcterms:modified xsi:type="dcterms:W3CDTF">2023-04-20T12:58:00Z</dcterms:modified>
</cp:coreProperties>
</file>